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7F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1911E3" w:rsidRDefault="001911E3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 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ОШ „ Младост „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Омладински трг бб,26300 Вршац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="00554618">
        <w:rPr>
          <w:rFonts w:ascii="Times New Roman" w:hAnsi="Times New Roman" w:cs="Times New Roman"/>
          <w:sz w:val="24"/>
          <w:szCs w:val="24"/>
          <w:lang w:val="sr-Latn-RS"/>
        </w:rPr>
        <w:t>osmladostvrsac.nasaskola.rs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Јавна установа, Делатност: Основно образовање 8520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општег речника набавке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2E5FB9" w:rsidRPr="002E5FB9" w:rsidRDefault="002E5FB9" w:rsidP="002E5FB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2E5FB9">
        <w:rPr>
          <w:rFonts w:ascii="Times New Roman" w:hAnsi="Times New Roman" w:cs="Times New Roman"/>
          <w:sz w:val="24"/>
          <w:szCs w:val="24"/>
          <w:lang w:val="ru-RU"/>
        </w:rPr>
        <w:t>Предмет јавне набавке је набавка  услуга  – о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рганизовањ</w:t>
      </w:r>
      <w:r w:rsidRPr="002E5FB9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екскурзија</w:t>
      </w:r>
      <w:r w:rsidR="008B7CB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и наставе у природи</w:t>
      </w:r>
      <w:r w:rsidR="0055461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за ученике </w:t>
      </w:r>
      <w:r w:rsidR="008B7C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ОШ „ Младост „ у 2019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 години</w:t>
      </w:r>
      <w:r w:rsidR="008B7C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, обликован у шест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партија.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5FB9">
        <w:rPr>
          <w:rFonts w:ascii="Times New Roman" w:hAnsi="Times New Roman" w:cs="Times New Roman"/>
          <w:sz w:val="24"/>
          <w:szCs w:val="24"/>
          <w:lang w:val="sr-Cyrl-CS" w:eastAsia="sr-Latn-RS"/>
        </w:rPr>
        <w:t>Н</w:t>
      </w:r>
      <w:r w:rsidRPr="002E5FB9">
        <w:rPr>
          <w:rFonts w:ascii="Times New Roman" w:hAnsi="Times New Roman" w:cs="Times New Roman"/>
          <w:sz w:val="24"/>
          <w:szCs w:val="24"/>
          <w:lang w:val="ru-RU" w:eastAsia="sr-Latn-RS"/>
        </w:rPr>
        <w:t>азив и ознака из општег речника набавке</w:t>
      </w:r>
      <w:r w:rsidRPr="002E5FB9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 је </w:t>
      </w:r>
      <w:r w:rsidRPr="002E5FB9">
        <w:rPr>
          <w:rFonts w:ascii="Times New Roman" w:hAnsi="Times New Roman" w:cs="Times New Roman"/>
          <w:sz w:val="24"/>
          <w:szCs w:val="24"/>
          <w:lang w:val="ru-RU"/>
        </w:rPr>
        <w:t xml:space="preserve">шифра 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6351000 Услуге путничких агенција и сличне услуге</w:t>
      </w:r>
      <w:r w:rsidRPr="002E5F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Уговорена вредност</w:t>
      </w:r>
      <w:r w:rsidR="00C55875"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ПДВ-а</w:t>
      </w: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Default="00E065A0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1 .....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>.............................190.936,00</w:t>
      </w:r>
      <w:r w:rsidR="00C55875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2.......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>............................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>84.318,00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3 ..........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>........................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 xml:space="preserve"> 804.738,00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C55875" w:rsidRDefault="008B7CBD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бр.4</w:t>
      </w:r>
      <w:r w:rsidR="00C55875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>237.083,50</w:t>
      </w:r>
      <w:r w:rsidR="00C55875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8B7CBD" w:rsidRDefault="008B7CBD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бр.5 ................................... 267.283,14 динара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 582.750,00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A76D9B" w:rsidRDefault="00A76D9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Најнижа понуђена цена </w:t>
      </w: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понуда: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>две понуде за партије 1-5 и једна понуда за партију бр.6</w:t>
      </w:r>
    </w:p>
    <w:p w:rsidR="00A76D9B" w:rsidRDefault="00A76D9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Највиша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 б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р.1............................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>3.329,17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р.2....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>........................1.858,33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3.....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>.......................11.558,33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Партија бр.4</w:t>
      </w:r>
      <w:r>
        <w:rPr>
          <w:rFonts w:ascii="Times New Roman" w:hAnsi="Times New Roman" w:cs="Times New Roman"/>
          <w:sz w:val="24"/>
          <w:szCs w:val="24"/>
          <w:lang w:val="sr-Cyrl-RS"/>
        </w:rPr>
        <w:t>.....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>........................4.958,00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8B7CBD" w:rsidRDefault="008B7CBD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 ............................4.708,00 динара </w:t>
      </w:r>
    </w:p>
    <w:p w:rsidR="008B7CBD" w:rsidRDefault="008B7CBD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Партија бр.6.............................9.250,00 динара 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 б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р.1....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>........................3.292,00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бр.2...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>........................1.833,00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>3............................9.042,00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Партија бр.4</w:t>
      </w:r>
      <w:r>
        <w:rPr>
          <w:rFonts w:ascii="Times New Roman" w:hAnsi="Times New Roman" w:cs="Times New Roman"/>
          <w:sz w:val="24"/>
          <w:szCs w:val="24"/>
          <w:lang w:val="sr-Cyrl-RS"/>
        </w:rPr>
        <w:t>....</w:t>
      </w:r>
      <w:r w:rsidR="008B7CBD">
        <w:rPr>
          <w:rFonts w:ascii="Times New Roman" w:hAnsi="Times New Roman" w:cs="Times New Roman"/>
          <w:sz w:val="24"/>
          <w:szCs w:val="24"/>
          <w:lang w:val="sr-Cyrl-RS"/>
        </w:rPr>
        <w:t>........................4.741,67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Партија бр.5 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..</w:t>
      </w:r>
      <w:r>
        <w:rPr>
          <w:rFonts w:ascii="Times New Roman" w:hAnsi="Times New Roman" w:cs="Times New Roman"/>
          <w:sz w:val="24"/>
          <w:szCs w:val="24"/>
          <w:lang w:val="sr-Cyrl-RS"/>
        </w:rPr>
        <w:t>4.608,33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динара 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Партија бр.6.............................9.250,00 динара </w:t>
      </w:r>
    </w:p>
    <w:p w:rsidR="003012B1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Највиша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 код прихватљивих понуда</w:t>
      </w:r>
      <w:r w:rsidR="006F02FA"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Партија бр.1............................3.329,17 динара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Партија бр.2............................1.858,33 динара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бр.3............................11.558,33 динара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бр.4.............................4.958,00 динара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 ............................4.708,00 динара 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Партија бр.6.............................9.250,00 динара </w:t>
      </w:r>
    </w:p>
    <w:p w:rsidR="008B7CBD" w:rsidRDefault="008B7CBD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 код прихватљивих понуда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Партија бр.1............................3.292,00 динара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бр.2...........................1.833,00 динара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бр.3............................9.042,00динара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бр.4............................4.741,67 динара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Партија бр.5 ............................4.608,33динара </w:t>
      </w:r>
    </w:p>
    <w:p w:rsidR="008B7CBD" w:rsidRDefault="008B7CBD" w:rsidP="008B7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Партија бр.6.............................9.250,00 динара 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Део или вредност уговора који ће се извршити преко подизвођача:  </w:t>
      </w:r>
      <w:r w:rsidRPr="00A76D9B">
        <w:rPr>
          <w:rFonts w:ascii="Times New Roman" w:hAnsi="Times New Roman" w:cs="Times New Roman"/>
          <w:sz w:val="24"/>
          <w:szCs w:val="24"/>
          <w:lang w:val="sr-Cyrl-RS"/>
        </w:rPr>
        <w:t>НЕМА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одлуке о додели уговора:</w:t>
      </w:r>
      <w:r w:rsidR="00120C78">
        <w:rPr>
          <w:rFonts w:ascii="Times New Roman" w:hAnsi="Times New Roman" w:cs="Times New Roman"/>
          <w:sz w:val="24"/>
          <w:szCs w:val="24"/>
          <w:lang w:val="sr-Cyrl-RS"/>
        </w:rPr>
        <w:t xml:space="preserve">  07.02.2019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уговора:</w:t>
      </w:r>
      <w:r w:rsidR="00120C78">
        <w:rPr>
          <w:rFonts w:ascii="Times New Roman" w:hAnsi="Times New Roman" w:cs="Times New Roman"/>
          <w:sz w:val="24"/>
          <w:szCs w:val="24"/>
          <w:lang w:val="sr-Cyrl-RS"/>
        </w:rPr>
        <w:t xml:space="preserve"> 20.02.2019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C78" w:rsidRDefault="00120C78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 Национал травел „ Д.О.О, Ваљево, ул. Воводе Мишића бр.14 – за партије бр.1,2 и 3.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СТУП „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 xml:space="preserve"> Вршац „ А.Д. Вршац</w:t>
      </w:r>
      <w:r>
        <w:rPr>
          <w:rFonts w:ascii="Times New Roman" w:hAnsi="Times New Roman" w:cs="Times New Roman"/>
          <w:sz w:val="24"/>
          <w:szCs w:val="24"/>
          <w:lang w:val="sr-Cyrl-RS"/>
        </w:rPr>
        <w:t>,  ул. Степе Степановића бр.9,</w:t>
      </w:r>
      <w:r w:rsidR="00C14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26300 Вршац  </w:t>
      </w:r>
      <w:r w:rsidR="00120C78">
        <w:rPr>
          <w:rFonts w:ascii="Times New Roman" w:hAnsi="Times New Roman" w:cs="Times New Roman"/>
          <w:sz w:val="24"/>
          <w:szCs w:val="24"/>
          <w:lang w:val="sr-Cyrl-RS"/>
        </w:rPr>
        <w:t>- за партије бр.4,5 и 6</w:t>
      </w:r>
    </w:p>
    <w:p w:rsidR="004A108A" w:rsidRDefault="004A108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sz w:val="24"/>
          <w:szCs w:val="24"/>
          <w:lang w:val="sr-Cyrl-RS"/>
        </w:rPr>
        <w:t>Уговори важе до реализације екскурзије</w:t>
      </w:r>
      <w:r w:rsidR="00120C78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наставе у природи</w:t>
      </w:r>
      <w:bookmarkStart w:id="0" w:name="_GoBack"/>
      <w:bookmarkEnd w:id="0"/>
      <w:r w:rsidRPr="00A76D9B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премет угов</w:t>
      </w:r>
      <w:r w:rsidR="008A28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76D9B">
        <w:rPr>
          <w:rFonts w:ascii="Times New Roman" w:hAnsi="Times New Roman" w:cs="Times New Roman"/>
          <w:sz w:val="24"/>
          <w:szCs w:val="24"/>
          <w:lang w:val="sr-Cyrl-RS"/>
        </w:rPr>
        <w:t xml:space="preserve">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уплате последње рате понуђачу према уговору.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/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Остале информације: /</w:t>
      </w:r>
    </w:p>
    <w:p w:rsidR="006F02FA" w:rsidRPr="00A76D9B" w:rsidRDefault="006F02FA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02FA" w:rsidRPr="00A76D9B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P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5875" w:rsidRPr="002E5FB9" w:rsidSect="00467DA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9"/>
    <w:rsid w:val="00120C78"/>
    <w:rsid w:val="001911E3"/>
    <w:rsid w:val="002E5FB9"/>
    <w:rsid w:val="003012B1"/>
    <w:rsid w:val="003308E0"/>
    <w:rsid w:val="00467DA4"/>
    <w:rsid w:val="004A108A"/>
    <w:rsid w:val="00554618"/>
    <w:rsid w:val="005A007F"/>
    <w:rsid w:val="006F02FA"/>
    <w:rsid w:val="008A288B"/>
    <w:rsid w:val="008B7CBD"/>
    <w:rsid w:val="008F3F2B"/>
    <w:rsid w:val="00A76D9B"/>
    <w:rsid w:val="00AF3472"/>
    <w:rsid w:val="00C1423F"/>
    <w:rsid w:val="00C55875"/>
    <w:rsid w:val="00E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2AD35-266A-448F-B91F-C331C64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2018-03-06T13:04:00Z</cp:lastPrinted>
  <dcterms:created xsi:type="dcterms:W3CDTF">2016-04-21T10:26:00Z</dcterms:created>
  <dcterms:modified xsi:type="dcterms:W3CDTF">2019-03-04T08:07:00Z</dcterms:modified>
</cp:coreProperties>
</file>